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B4CA4" w14:textId="57573A4E" w:rsidR="005B483F" w:rsidRPr="005B483F" w:rsidRDefault="005B483F" w:rsidP="005B483F">
      <w:r w:rsidRPr="005B483F">
        <w:drawing>
          <wp:inline distT="0" distB="0" distL="0" distR="0" wp14:anchorId="2434D926" wp14:editId="77B613F7">
            <wp:extent cx="6336665" cy="8431619"/>
            <wp:effectExtent l="0" t="0" r="6985" b="7620"/>
            <wp:docPr id="172467098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7143" cy="8458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0C4E41" w14:textId="1F28EB89" w:rsidR="005B483F" w:rsidRPr="005B483F" w:rsidRDefault="005B483F" w:rsidP="005B483F"/>
    <w:p w14:paraId="6D73AA40" w14:textId="230304DA" w:rsidR="005B483F" w:rsidRPr="005B483F" w:rsidRDefault="005B483F" w:rsidP="005B483F">
      <w:r w:rsidRPr="005B483F">
        <w:lastRenderedPageBreak/>
        <w:drawing>
          <wp:inline distT="0" distB="0" distL="0" distR="0" wp14:anchorId="26C4F83B" wp14:editId="3EDA7CA2">
            <wp:extent cx="6261414" cy="8059480"/>
            <wp:effectExtent l="0" t="0" r="6350" b="0"/>
            <wp:docPr id="219725173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2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701" cy="8092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09396A" w14:textId="6DC65808" w:rsidR="00840791" w:rsidRDefault="005F440C">
      <w:proofErr w:type="gramStart"/>
      <w:r>
        <w:t>Dinámica :</w:t>
      </w:r>
      <w:proofErr w:type="gramEnd"/>
    </w:p>
    <w:p w14:paraId="41B15337" w14:textId="68B55EA7" w:rsidR="00D2505A" w:rsidRPr="00D2505A" w:rsidRDefault="00D2505A" w:rsidP="00D2505A">
      <w:r w:rsidRPr="00D2505A">
        <w:lastRenderedPageBreak/>
        <w:drawing>
          <wp:inline distT="0" distB="0" distL="0" distR="0" wp14:anchorId="1DE051DD" wp14:editId="7942F492">
            <wp:extent cx="5400040" cy="4063365"/>
            <wp:effectExtent l="0" t="0" r="0" b="0"/>
            <wp:docPr id="365176290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63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1FC556" w14:textId="496BB081" w:rsidR="005F440C" w:rsidRPr="005F440C" w:rsidRDefault="005F440C" w:rsidP="005F440C">
      <w:r w:rsidRPr="005F440C">
        <w:drawing>
          <wp:inline distT="0" distB="0" distL="0" distR="0" wp14:anchorId="1C00A752" wp14:editId="5B7DD345">
            <wp:extent cx="5399097" cy="4444409"/>
            <wp:effectExtent l="0" t="0" r="0" b="0"/>
            <wp:docPr id="1514744460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528" t="29945" b="273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4881" cy="4531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7D505F" w14:textId="5869AAE0" w:rsidR="00D2505A" w:rsidRPr="00D2505A" w:rsidRDefault="00D2505A" w:rsidP="00D2505A"/>
    <w:p w14:paraId="7E4D6899" w14:textId="6C5FD751" w:rsidR="00D2505A" w:rsidRPr="00D2505A" w:rsidRDefault="00D2505A" w:rsidP="00D2505A"/>
    <w:p w14:paraId="554FA03C" w14:textId="77777777" w:rsidR="005B483F" w:rsidRDefault="005B483F"/>
    <w:sectPr w:rsidR="005B483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83F"/>
    <w:rsid w:val="005B483F"/>
    <w:rsid w:val="005F440C"/>
    <w:rsid w:val="007E1682"/>
    <w:rsid w:val="007F19BA"/>
    <w:rsid w:val="00840791"/>
    <w:rsid w:val="00D2505A"/>
    <w:rsid w:val="00EE6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9C63457"/>
  <w15:chartTrackingRefBased/>
  <w15:docId w15:val="{5315909A-6036-4D41-8CCF-4FAFD9332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B48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48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483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48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483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48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48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48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48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B48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48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48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483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483F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483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483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483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483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48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48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48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48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48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483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483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483F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48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483F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483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felicia castro cordova</dc:creator>
  <cp:keywords/>
  <dc:description/>
  <cp:lastModifiedBy>felicia castro cordova</cp:lastModifiedBy>
  <cp:revision>1</cp:revision>
  <dcterms:created xsi:type="dcterms:W3CDTF">2026-10-12T19:34:00Z</dcterms:created>
  <dcterms:modified xsi:type="dcterms:W3CDTF">2026-10-12T20:17:00Z</dcterms:modified>
</cp:coreProperties>
</file>